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B6" w:rsidRPr="00C35157" w:rsidRDefault="00FA6EB6" w:rsidP="00FA6EB6">
      <w:pPr>
        <w:spacing w:before="240"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C35157">
        <w:rPr>
          <w:rFonts w:ascii="Times New Roman" w:hAnsi="Times New Roman" w:cs="Times New Roman"/>
          <w:b/>
          <w:sz w:val="28"/>
          <w:szCs w:val="28"/>
          <w:lang w:val="uk-UA"/>
        </w:rPr>
        <w:t>Перебування Б Хмельницького на Херсонщині</w:t>
      </w:r>
    </w:p>
    <w:p w:rsidR="00FA6EB6" w:rsidRDefault="00FA6EB6" w:rsidP="00FA6EB6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«Аби не підставляти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микитинців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Хмельницький полишив Січ і вирушив вниз по Дніпру до лиману. 500 реєстрових наймитів-козаків та 300 жовнірів кинулися навздогін, виконуючи наказ свого гетьмана. І можливо, відступав та утікав би й далі на південь Богдан з невеликим гуртом вірних прибічників, та далі було вже нікуди – ту починалися володіння турецького султана. Мабуть, тільки завдяки тому, що відбувалося це в грудні, уберігся тоді Хмельницький від зустрічі з турецькими охоронцями кордону. Загнаний в кут у районі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Кизимиса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Богдан пішов назустріч своїм переслідувачам, делегувавши до них двох своїх козаків. Великою виявилася сила правди, сила слова : козаки з оточення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Хмеля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 розпропагували»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реєстровиків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роз’яснивши,не проти свого народу, а проти загарбників – ляхів постав сотник, і пішов на Січ , аби боротися за віру православну волю українців. Як результат, реєстровими збунтувалися, перебили частку поляків, розігнали решту. Відтак разом з Богданом повернулися на Січ і незабаром визволили все Запоріжжя від шляхти, що тимчасово вкоренились у пониззі, спираючись на фортечну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могуть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Кодака.</w:t>
      </w:r>
    </w:p>
    <w:p w:rsidR="000E5C0A" w:rsidRPr="00FA6EB6" w:rsidRDefault="000E5C0A">
      <w:pPr>
        <w:rPr>
          <w:lang w:val="uk-UA"/>
        </w:rPr>
      </w:pPr>
    </w:p>
    <w:sectPr w:rsidR="000E5C0A" w:rsidRPr="00FA6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EB6"/>
    <w:rsid w:val="000E5C0A"/>
    <w:rsid w:val="00FA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>SamForum.ws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2010-11-27T07:59:00Z</cp:lastPrinted>
  <dcterms:created xsi:type="dcterms:W3CDTF">2010-11-27T07:58:00Z</dcterms:created>
  <dcterms:modified xsi:type="dcterms:W3CDTF">2010-11-27T07:59:00Z</dcterms:modified>
</cp:coreProperties>
</file>